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F8" w:rsidRPr="009003CB" w:rsidRDefault="0063673C" w:rsidP="00E549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CB">
        <w:rPr>
          <w:rFonts w:ascii="Times New Roman" w:hAnsi="Times New Roman" w:cs="Times New Roman"/>
          <w:sz w:val="24"/>
          <w:szCs w:val="24"/>
        </w:rPr>
        <w:t>В Волжском районе прошла ежегодная Всероссийская акция «Студенческий десант»</w:t>
      </w:r>
    </w:p>
    <w:p w:rsidR="00E549EE" w:rsidRPr="009003CB" w:rsidRDefault="00E549EE" w:rsidP="00E549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CB">
        <w:rPr>
          <w:rFonts w:ascii="Times New Roman" w:hAnsi="Times New Roman" w:cs="Times New Roman"/>
          <w:sz w:val="24"/>
          <w:szCs w:val="24"/>
        </w:rPr>
        <w:t xml:space="preserve">В преддверии Дня Российского студенчества </w:t>
      </w:r>
      <w:r w:rsidR="009250A5" w:rsidRPr="009003CB">
        <w:rPr>
          <w:rFonts w:ascii="Times New Roman" w:hAnsi="Times New Roman" w:cs="Times New Roman"/>
          <w:sz w:val="24"/>
          <w:szCs w:val="24"/>
        </w:rPr>
        <w:t>представители кадрового подразделения отдела МВД России</w:t>
      </w:r>
      <w:r w:rsidRPr="009003CB">
        <w:rPr>
          <w:rFonts w:ascii="Times New Roman" w:hAnsi="Times New Roman" w:cs="Times New Roman"/>
          <w:sz w:val="24"/>
          <w:szCs w:val="24"/>
        </w:rPr>
        <w:t xml:space="preserve"> по Волжскому району подарили учащимся колледжа МИР уникальную возможность – познакомится с работой сотрудников полиции, на практике. </w:t>
      </w:r>
    </w:p>
    <w:p w:rsidR="0063673C" w:rsidRPr="009003CB" w:rsidRDefault="00E549EE" w:rsidP="00E549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акции, которая состоялась с 20 по 24 января, полицейские организовали студентам экскурсии в подразделения органов внутренних дел, помогли узнать об основных направлениях правоохранительной деятельности, познакомили с криминалистическими методиками и рассказали об используемой спецтехнике.</w:t>
      </w:r>
    </w:p>
    <w:p w:rsidR="00846D63" w:rsidRPr="009003CB" w:rsidRDefault="00846D63" w:rsidP="00E549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время посещения отдела перед учащимися выступили </w:t>
      </w:r>
      <w:proofErr w:type="gramStart"/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эксперты-криминалисты</w:t>
      </w:r>
      <w:proofErr w:type="gramEnd"/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рассказали ребятам о своей профессиональной деятельности, порой не заметной, но интересной и очень з</w:t>
      </w:r>
      <w:r w:rsidR="00B05FA8"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начимой. Студентам рассказали об особенностях </w:t>
      </w: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5FA8"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баллистической и дактилоскопической экспертизе. О том, как правильно изымать следы ног</w:t>
      </w:r>
      <w:r w:rsidR="00694E22"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обуви. Студенты увидели в действии различные устройства и спецсредства, необходимые д</w:t>
      </w:r>
      <w:r w:rsidR="001C018D"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сбора улик. Увиденное вызвало</w:t>
      </w:r>
      <w:r w:rsidR="00694E22"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ребят большой интерес и множество вопросов о работе экспертов.</w:t>
      </w:r>
    </w:p>
    <w:p w:rsidR="00A35F80" w:rsidRPr="009003CB" w:rsidRDefault="00A35F80" w:rsidP="00E549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студентам рассказали о тонкостях работы в отделении дознания. Старший дознаватель ОД отдела МВД России по Волжскому району, майор полиции </w:t>
      </w:r>
      <w:proofErr w:type="spellStart"/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Сентябрева</w:t>
      </w:r>
      <w:proofErr w:type="spellEnd"/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Алексеевна отметила, что главная задача сотрудников полиции - помогать людям, оказавшимся в трудной жизненной ситуации, защищать граждан от преступных посягательств. </w:t>
      </w:r>
    </w:p>
    <w:p w:rsidR="001C018D" w:rsidRPr="009003CB" w:rsidRDefault="001C018D" w:rsidP="00E549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Госавтоинспекции напомнил ребятам о необходимости соблюдать Правила Дорожного Движения, рассказал о реальных последствиях несоблюдения этих правил, а также продемонстрировал приборы, которые помогают выявлять правонарушителей дорожного движения.</w:t>
      </w:r>
    </w:p>
    <w:p w:rsidR="009003CB" w:rsidRPr="009003CB" w:rsidRDefault="009003CB" w:rsidP="00E549E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гостей полицейские организовали выставку оружия и специальных средств защиты, которые состоят на вооружении полиции. Ребята примерили бронежилеты, каски и подержали в руках настоящее оружие.</w:t>
      </w:r>
    </w:p>
    <w:p w:rsidR="009003CB" w:rsidRPr="009003CB" w:rsidRDefault="009003CB" w:rsidP="00E549EE">
      <w:pPr>
        <w:jc w:val="both"/>
        <w:rPr>
          <w:rFonts w:ascii="Times New Roman" w:hAnsi="Times New Roman" w:cs="Times New Roman"/>
          <w:sz w:val="24"/>
          <w:szCs w:val="24"/>
        </w:rPr>
      </w:pPr>
      <w:r w:rsidRPr="0090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завершение сотрудники ОРЛС рассказали об условиях поступления в ВУЗы МВД России, о льготах и гарантиях, которые ждут ребят на государственной службе. По окончании встречи студенты, задавали интересующие их вопросы, связанные с организацией работы подразделений МВД, поступлением на службу в полиции и в высшие учебные заведения системы МВД России.</w:t>
      </w:r>
    </w:p>
    <w:sectPr w:rsidR="009003CB" w:rsidRPr="009003CB" w:rsidSect="008F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73C"/>
    <w:rsid w:val="001C018D"/>
    <w:rsid w:val="0063673C"/>
    <w:rsid w:val="00694E22"/>
    <w:rsid w:val="00846D63"/>
    <w:rsid w:val="008F78F8"/>
    <w:rsid w:val="009003CB"/>
    <w:rsid w:val="009250A5"/>
    <w:rsid w:val="00A35F80"/>
    <w:rsid w:val="00AA5F22"/>
    <w:rsid w:val="00B05FA8"/>
    <w:rsid w:val="00E5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2020-01-24T06:28:00Z</dcterms:created>
  <dcterms:modified xsi:type="dcterms:W3CDTF">2020-01-24T09:22:00Z</dcterms:modified>
</cp:coreProperties>
</file>